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E4" w:rsidRPr="0015179C" w:rsidRDefault="0015179C" w:rsidP="00096C2F">
      <w:pPr>
        <w:ind w:left="-993" w:right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ΟΜΟΓΕΝΕΙΑΚΕΣ ΟΡΓΑΝΩΣΕΙΣ – ΒΕΛΓΙΟ </w:t>
      </w:r>
    </w:p>
    <w:tbl>
      <w:tblPr>
        <w:tblStyle w:val="TableGrid"/>
        <w:tblW w:w="10348" w:type="dxa"/>
        <w:tblInd w:w="-2302" w:type="dxa"/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2693"/>
        <w:gridCol w:w="1701"/>
      </w:tblGrid>
      <w:tr w:rsidR="00625726" w:rsidRPr="00431688" w:rsidTr="00DD3B84">
        <w:tc>
          <w:tcPr>
            <w:tcW w:w="2977" w:type="dxa"/>
          </w:tcPr>
          <w:p w:rsidR="00625726" w:rsidRPr="00431688" w:rsidRDefault="0062572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16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ΟΝΟΜΑΣΙΑ ΑΠΟΔΕΚΤΗ</w:t>
            </w:r>
          </w:p>
        </w:tc>
        <w:tc>
          <w:tcPr>
            <w:tcW w:w="2977" w:type="dxa"/>
          </w:tcPr>
          <w:p w:rsidR="00625726" w:rsidRPr="00F146AB" w:rsidRDefault="00625726" w:rsidP="002C16AE">
            <w:r w:rsidRPr="006257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ΗΛΕΚΤΡΟΝΙΚΗ ΔΙΕΥΘΥΝΣΗ</w:t>
            </w:r>
          </w:p>
        </w:tc>
        <w:tc>
          <w:tcPr>
            <w:tcW w:w="2693" w:type="dxa"/>
          </w:tcPr>
          <w:p w:rsidR="00625726" w:rsidRPr="00431688" w:rsidRDefault="0062572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ΟΝΟΜΑΤΕΠΩΝΥΜΟ</w:t>
            </w:r>
          </w:p>
        </w:tc>
        <w:tc>
          <w:tcPr>
            <w:tcW w:w="1701" w:type="dxa"/>
          </w:tcPr>
          <w:p w:rsidR="00625726" w:rsidRDefault="0062572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ΤΗΛΕΦΩΝΟ</w:t>
            </w:r>
          </w:p>
        </w:tc>
      </w:tr>
      <w:tr w:rsidR="00625726" w:rsidRPr="00431688" w:rsidTr="00DD3B84">
        <w:tc>
          <w:tcPr>
            <w:tcW w:w="2977" w:type="dxa"/>
          </w:tcPr>
          <w:p w:rsidR="00625726" w:rsidRPr="00431688" w:rsidRDefault="00625726" w:rsidP="00431688">
            <w:pPr>
              <w:tabs>
                <w:tab w:val="left" w:pos="36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BB5">
              <w:rPr>
                <w:rFonts w:ascii="Times New Roman" w:eastAsia="Times New Roman" w:hAnsi="Times New Roman" w:cs="Times New Roman"/>
                <w:sz w:val="20"/>
                <w:szCs w:val="20"/>
              </w:rPr>
              <w:t>Ελληνική Κοινότητα Βρυξελλών</w:t>
            </w:r>
          </w:p>
        </w:tc>
        <w:tc>
          <w:tcPr>
            <w:tcW w:w="2977" w:type="dxa"/>
          </w:tcPr>
          <w:p w:rsidR="00625726" w:rsidRPr="0094358C" w:rsidRDefault="0094358C" w:rsidP="002C16AE">
            <w:pPr>
              <w:rPr>
                <w:lang w:val="fr-BE"/>
              </w:rPr>
            </w:pPr>
            <w:r>
              <w:rPr>
                <w:lang w:val="fr-BE"/>
              </w:rPr>
              <w:t>ekb-chb@skynet.be</w:t>
            </w:r>
          </w:p>
          <w:p w:rsidR="00625726" w:rsidRPr="00F146AB" w:rsidRDefault="00625726" w:rsidP="002C16AE"/>
        </w:tc>
        <w:tc>
          <w:tcPr>
            <w:tcW w:w="2693" w:type="dxa"/>
          </w:tcPr>
          <w:p w:rsidR="00625726" w:rsidRPr="00D26004" w:rsidRDefault="00625726" w:rsidP="00B55B49">
            <w:r w:rsidRPr="00D26004">
              <w:t>Δημήτριος Αργυρόπουλος</w:t>
            </w:r>
          </w:p>
        </w:tc>
        <w:tc>
          <w:tcPr>
            <w:tcW w:w="1701" w:type="dxa"/>
          </w:tcPr>
          <w:p w:rsidR="00625726" w:rsidRDefault="00F11480" w:rsidP="00B55B49">
            <w:pPr>
              <w:rPr>
                <w:lang w:val="fr-BE"/>
              </w:rPr>
            </w:pPr>
            <w:r>
              <w:rPr>
                <w:lang w:val="fr-BE"/>
              </w:rPr>
              <w:t>02/5383947</w:t>
            </w:r>
          </w:p>
          <w:p w:rsidR="00F11480" w:rsidRPr="00F11480" w:rsidRDefault="00F11480" w:rsidP="00B55B49">
            <w:pPr>
              <w:rPr>
                <w:lang w:val="fr-BE"/>
              </w:rPr>
            </w:pPr>
            <w:r>
              <w:rPr>
                <w:lang w:val="fr-BE"/>
              </w:rPr>
              <w:t>0496/556723</w:t>
            </w:r>
          </w:p>
        </w:tc>
      </w:tr>
      <w:tr w:rsidR="00625726" w:rsidRPr="00431688" w:rsidTr="00DD3B84">
        <w:tc>
          <w:tcPr>
            <w:tcW w:w="2977" w:type="dxa"/>
          </w:tcPr>
          <w:p w:rsidR="00625726" w:rsidRPr="00431688" w:rsidRDefault="00625726" w:rsidP="00096C2F">
            <w:pPr>
              <w:tabs>
                <w:tab w:val="right" w:pos="276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BB5">
              <w:rPr>
                <w:rFonts w:ascii="Times New Roman" w:eastAsia="Times New Roman" w:hAnsi="Times New Roman" w:cs="Times New Roman"/>
                <w:sz w:val="20"/>
                <w:szCs w:val="20"/>
              </w:rPr>
              <w:t>Ελληνική Κοινότητα Λιέγης</w:t>
            </w:r>
            <w:r w:rsidR="00096C2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977" w:type="dxa"/>
          </w:tcPr>
          <w:p w:rsidR="00625726" w:rsidRDefault="0050199B" w:rsidP="002C16AE">
            <w:pPr>
              <w:rPr>
                <w:lang w:val="fr-BE"/>
              </w:rPr>
            </w:pPr>
            <w:hyperlink r:id="rId6" w:history="1">
              <w:r w:rsidR="00625726" w:rsidRPr="00057A1B">
                <w:rPr>
                  <w:rStyle w:val="Hyperlink"/>
                </w:rPr>
                <w:t>com.hel.liege@gmail.com</w:t>
              </w:r>
            </w:hyperlink>
          </w:p>
          <w:p w:rsidR="00625726" w:rsidRPr="00625726" w:rsidRDefault="00625726" w:rsidP="002C16AE">
            <w:pPr>
              <w:rPr>
                <w:lang w:val="fr-BE"/>
              </w:rPr>
            </w:pPr>
          </w:p>
          <w:p w:rsidR="00625726" w:rsidRPr="00625726" w:rsidRDefault="00625726" w:rsidP="002C16AE">
            <w:pPr>
              <w:rPr>
                <w:lang w:val="fr-BE"/>
              </w:rPr>
            </w:pPr>
          </w:p>
          <w:p w:rsidR="00625726" w:rsidRPr="00625726" w:rsidRDefault="00625726" w:rsidP="002C16AE"/>
        </w:tc>
        <w:tc>
          <w:tcPr>
            <w:tcW w:w="2693" w:type="dxa"/>
          </w:tcPr>
          <w:p w:rsidR="00625726" w:rsidRPr="00D26004" w:rsidRDefault="00625726" w:rsidP="00B55B49">
            <w:r w:rsidRPr="00D26004">
              <w:t xml:space="preserve">Ευθύμιος </w:t>
            </w:r>
            <w:proofErr w:type="spellStart"/>
            <w:r w:rsidRPr="00D26004">
              <w:t>Σταματιάδης</w:t>
            </w:r>
            <w:proofErr w:type="spellEnd"/>
          </w:p>
        </w:tc>
        <w:tc>
          <w:tcPr>
            <w:tcW w:w="1701" w:type="dxa"/>
          </w:tcPr>
          <w:p w:rsidR="00625726" w:rsidRPr="00F11480" w:rsidRDefault="00F11480" w:rsidP="00B55B49">
            <w:pPr>
              <w:rPr>
                <w:lang w:val="fr-BE"/>
              </w:rPr>
            </w:pPr>
            <w:r>
              <w:rPr>
                <w:lang w:val="fr-BE"/>
              </w:rPr>
              <w:t>0498/316704</w:t>
            </w:r>
          </w:p>
        </w:tc>
      </w:tr>
      <w:tr w:rsidR="00625726" w:rsidRPr="00431688" w:rsidTr="00DD3B84">
        <w:tc>
          <w:tcPr>
            <w:tcW w:w="2977" w:type="dxa"/>
          </w:tcPr>
          <w:p w:rsidR="00625726" w:rsidRPr="00431688" w:rsidRDefault="00625726" w:rsidP="00431688">
            <w:pPr>
              <w:tabs>
                <w:tab w:val="left" w:pos="36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Ελληνική Κοινότητα </w:t>
            </w:r>
            <w:proofErr w:type="spellStart"/>
            <w:r w:rsidRPr="008B0BB5">
              <w:rPr>
                <w:rFonts w:ascii="Times New Roman" w:eastAsia="Times New Roman" w:hAnsi="Times New Roman" w:cs="Times New Roman"/>
                <w:sz w:val="20"/>
                <w:szCs w:val="20"/>
              </w:rPr>
              <w:t>Σαρλερουά</w:t>
            </w:r>
            <w:proofErr w:type="spellEnd"/>
          </w:p>
        </w:tc>
        <w:tc>
          <w:tcPr>
            <w:tcW w:w="2977" w:type="dxa"/>
          </w:tcPr>
          <w:p w:rsidR="00625726" w:rsidRDefault="0050199B" w:rsidP="002C16AE">
            <w:pPr>
              <w:rPr>
                <w:lang w:val="fr-BE"/>
              </w:rPr>
            </w:pPr>
            <w:hyperlink r:id="rId7" w:history="1">
              <w:r w:rsidR="00625726" w:rsidRPr="00057A1B">
                <w:rPr>
                  <w:rStyle w:val="Hyperlink"/>
                </w:rPr>
                <w:t>greceasbl@gmail.com</w:t>
              </w:r>
            </w:hyperlink>
          </w:p>
          <w:p w:rsidR="00625726" w:rsidRPr="00F146AB" w:rsidRDefault="00625726" w:rsidP="002C16AE"/>
        </w:tc>
        <w:tc>
          <w:tcPr>
            <w:tcW w:w="2693" w:type="dxa"/>
          </w:tcPr>
          <w:p w:rsidR="00625726" w:rsidRPr="00D26004" w:rsidRDefault="00625726" w:rsidP="00B55B49">
            <w:r w:rsidRPr="00D26004">
              <w:t xml:space="preserve">Σεβαστός </w:t>
            </w:r>
            <w:proofErr w:type="spellStart"/>
            <w:r w:rsidRPr="00D26004">
              <w:t>Κουκουβάς</w:t>
            </w:r>
            <w:proofErr w:type="spellEnd"/>
            <w:r w:rsidRPr="00D26004">
              <w:t xml:space="preserve"> </w:t>
            </w:r>
          </w:p>
        </w:tc>
        <w:tc>
          <w:tcPr>
            <w:tcW w:w="1701" w:type="dxa"/>
          </w:tcPr>
          <w:p w:rsidR="00625726" w:rsidRPr="00961ABE" w:rsidRDefault="00961ABE" w:rsidP="00B55B49">
            <w:pPr>
              <w:rPr>
                <w:lang w:val="fr-BE"/>
              </w:rPr>
            </w:pPr>
            <w:r>
              <w:rPr>
                <w:lang w:val="fr-BE"/>
              </w:rPr>
              <w:t>0476/837644</w:t>
            </w:r>
          </w:p>
        </w:tc>
      </w:tr>
      <w:tr w:rsidR="00625726" w:rsidRPr="00431688" w:rsidTr="00DD3B84">
        <w:tc>
          <w:tcPr>
            <w:tcW w:w="2977" w:type="dxa"/>
          </w:tcPr>
          <w:p w:rsidR="00625726" w:rsidRPr="008B0BB5" w:rsidRDefault="00625726" w:rsidP="00431688">
            <w:pPr>
              <w:tabs>
                <w:tab w:val="left" w:pos="36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Ελληνική Κοινότητα Αμβέρσας</w:t>
            </w:r>
          </w:p>
        </w:tc>
        <w:tc>
          <w:tcPr>
            <w:tcW w:w="2977" w:type="dxa"/>
          </w:tcPr>
          <w:p w:rsidR="00625726" w:rsidRDefault="0050199B" w:rsidP="002C16AE">
            <w:pPr>
              <w:rPr>
                <w:lang w:val="fr-BE"/>
              </w:rPr>
            </w:pPr>
            <w:hyperlink r:id="rId8" w:history="1">
              <w:r w:rsidR="00625726" w:rsidRPr="00057A1B">
                <w:rPr>
                  <w:rStyle w:val="Hyperlink"/>
                </w:rPr>
                <w:t>lievenpop@hotmail.com</w:t>
              </w:r>
            </w:hyperlink>
          </w:p>
          <w:p w:rsidR="00625726" w:rsidRPr="00625726" w:rsidRDefault="00625726" w:rsidP="002C16AE">
            <w:pPr>
              <w:rPr>
                <w:lang w:val="fr-BE"/>
              </w:rPr>
            </w:pPr>
          </w:p>
        </w:tc>
        <w:tc>
          <w:tcPr>
            <w:tcW w:w="2693" w:type="dxa"/>
          </w:tcPr>
          <w:p w:rsidR="00625726" w:rsidRPr="00D26004" w:rsidRDefault="00625726" w:rsidP="00B55B49">
            <w:proofErr w:type="spellStart"/>
            <w:r w:rsidRPr="00D26004">
              <w:t>Λίβεν</w:t>
            </w:r>
            <w:proofErr w:type="spellEnd"/>
            <w:r w:rsidRPr="00D26004">
              <w:t xml:space="preserve"> Αγάπιος </w:t>
            </w:r>
            <w:proofErr w:type="spellStart"/>
            <w:r w:rsidRPr="00D26004">
              <w:t>Πόππε</w:t>
            </w:r>
            <w:proofErr w:type="spellEnd"/>
          </w:p>
        </w:tc>
        <w:tc>
          <w:tcPr>
            <w:tcW w:w="1701" w:type="dxa"/>
          </w:tcPr>
          <w:p w:rsidR="00625726" w:rsidRPr="00961ABE" w:rsidRDefault="00961ABE" w:rsidP="00B55B49">
            <w:pPr>
              <w:rPr>
                <w:lang w:val="fr-BE"/>
              </w:rPr>
            </w:pPr>
            <w:r>
              <w:rPr>
                <w:lang w:val="fr-BE"/>
              </w:rPr>
              <w:t>0486/411317</w:t>
            </w:r>
          </w:p>
        </w:tc>
      </w:tr>
      <w:tr w:rsidR="00625726" w:rsidRPr="00431688" w:rsidTr="00DD3B84">
        <w:tc>
          <w:tcPr>
            <w:tcW w:w="2977" w:type="dxa"/>
          </w:tcPr>
          <w:p w:rsidR="00625726" w:rsidRPr="00431688" w:rsidRDefault="00625726" w:rsidP="00431688">
            <w:pPr>
              <w:tabs>
                <w:tab w:val="left" w:pos="36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Ένωση </w:t>
            </w:r>
            <w:proofErr w:type="spellStart"/>
            <w:r w:rsidRPr="008B0BB5">
              <w:rPr>
                <w:rFonts w:ascii="Times New Roman" w:eastAsia="Times New Roman" w:hAnsi="Times New Roman" w:cs="Times New Roman"/>
                <w:sz w:val="20"/>
                <w:szCs w:val="20"/>
              </w:rPr>
              <w:t>Πελοποννησίων</w:t>
            </w:r>
            <w:proofErr w:type="spellEnd"/>
            <w:r w:rsidRPr="008B0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Βελγίου</w:t>
            </w:r>
          </w:p>
        </w:tc>
        <w:tc>
          <w:tcPr>
            <w:tcW w:w="2977" w:type="dxa"/>
          </w:tcPr>
          <w:p w:rsidR="00625726" w:rsidRDefault="0050199B" w:rsidP="002C16AE">
            <w:pPr>
              <w:rPr>
                <w:lang w:val="fr-BE"/>
              </w:rPr>
            </w:pPr>
            <w:hyperlink r:id="rId9" w:history="1">
              <w:r w:rsidR="00625726" w:rsidRPr="00057A1B">
                <w:rPr>
                  <w:rStyle w:val="Hyperlink"/>
                </w:rPr>
                <w:t>sakis.dimitrakopoulos@yahoo.fr</w:t>
              </w:r>
            </w:hyperlink>
          </w:p>
          <w:p w:rsidR="00625726" w:rsidRDefault="00625726" w:rsidP="002C16AE">
            <w:pPr>
              <w:rPr>
                <w:lang w:val="fr-BE"/>
              </w:rPr>
            </w:pPr>
            <w:r w:rsidRPr="00F146AB">
              <w:cr/>
            </w:r>
          </w:p>
          <w:p w:rsidR="00625726" w:rsidRPr="00625726" w:rsidRDefault="00625726" w:rsidP="002C16AE">
            <w:pPr>
              <w:rPr>
                <w:lang w:val="fr-BE"/>
              </w:rPr>
            </w:pPr>
          </w:p>
        </w:tc>
        <w:tc>
          <w:tcPr>
            <w:tcW w:w="2693" w:type="dxa"/>
          </w:tcPr>
          <w:p w:rsidR="00625726" w:rsidRPr="00D26004" w:rsidRDefault="00625726" w:rsidP="00B55B49">
            <w:r w:rsidRPr="00D26004">
              <w:t>Σάκης Δημητρακόπουλος</w:t>
            </w:r>
          </w:p>
        </w:tc>
        <w:tc>
          <w:tcPr>
            <w:tcW w:w="1701" w:type="dxa"/>
          </w:tcPr>
          <w:p w:rsidR="00625726" w:rsidRPr="00961ABE" w:rsidRDefault="00961ABE" w:rsidP="00B55B49">
            <w:pPr>
              <w:rPr>
                <w:lang w:val="fr-BE"/>
              </w:rPr>
            </w:pPr>
            <w:r>
              <w:rPr>
                <w:lang w:val="fr-BE"/>
              </w:rPr>
              <w:t>0495/418861</w:t>
            </w:r>
          </w:p>
        </w:tc>
      </w:tr>
      <w:tr w:rsidR="00625726" w:rsidRPr="00431688" w:rsidTr="00DD3B84">
        <w:tc>
          <w:tcPr>
            <w:tcW w:w="2977" w:type="dxa"/>
          </w:tcPr>
          <w:p w:rsidR="00625726" w:rsidRPr="00431688" w:rsidRDefault="00625726" w:rsidP="00431688">
            <w:pPr>
              <w:tabs>
                <w:tab w:val="left" w:pos="36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BB5">
              <w:rPr>
                <w:rFonts w:ascii="Times New Roman" w:eastAsia="Times New Roman" w:hAnsi="Times New Roman" w:cs="Times New Roman"/>
                <w:sz w:val="20"/>
                <w:szCs w:val="20"/>
              </w:rPr>
              <w:t>Σύλλογο</w:t>
            </w:r>
            <w:r w:rsidRPr="00431688">
              <w:rPr>
                <w:rFonts w:ascii="Times New Roman" w:eastAsia="Times New Roman" w:hAnsi="Times New Roman" w:cs="Times New Roman"/>
                <w:sz w:val="20"/>
                <w:szCs w:val="20"/>
              </w:rPr>
              <w:t>ς</w:t>
            </w:r>
            <w:r w:rsidRPr="008B0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1688">
              <w:rPr>
                <w:rFonts w:ascii="Times New Roman" w:eastAsia="Times New Roman" w:hAnsi="Times New Roman" w:cs="Times New Roman"/>
                <w:sz w:val="20"/>
                <w:szCs w:val="20"/>
              </w:rPr>
              <w:t>Ποντίων Βρυξελλών</w:t>
            </w:r>
          </w:p>
        </w:tc>
        <w:tc>
          <w:tcPr>
            <w:tcW w:w="2977" w:type="dxa"/>
          </w:tcPr>
          <w:p w:rsidR="00625726" w:rsidRDefault="0050199B" w:rsidP="002C16AE">
            <w:pPr>
              <w:rPr>
                <w:lang w:val="fr-BE"/>
              </w:rPr>
            </w:pPr>
            <w:hyperlink r:id="rId10" w:history="1">
              <w:r w:rsidR="00625726" w:rsidRPr="00057A1B">
                <w:rPr>
                  <w:rStyle w:val="Hyperlink"/>
                </w:rPr>
                <w:t>kamienkenargos@gmail.com</w:t>
              </w:r>
            </w:hyperlink>
          </w:p>
          <w:p w:rsidR="00625726" w:rsidRPr="00F146AB" w:rsidRDefault="00625726" w:rsidP="002C16AE"/>
        </w:tc>
        <w:tc>
          <w:tcPr>
            <w:tcW w:w="2693" w:type="dxa"/>
          </w:tcPr>
          <w:p w:rsidR="00625726" w:rsidRPr="00D26004" w:rsidRDefault="00625726" w:rsidP="00B55B49">
            <w:r w:rsidRPr="00D26004">
              <w:t>Σάκης Σιδηρόπουλος</w:t>
            </w:r>
          </w:p>
        </w:tc>
        <w:tc>
          <w:tcPr>
            <w:tcW w:w="1701" w:type="dxa"/>
          </w:tcPr>
          <w:p w:rsidR="00625726" w:rsidRPr="00D26004" w:rsidRDefault="00744D7E" w:rsidP="00B55B49">
            <w:r>
              <w:t>0476/630316</w:t>
            </w:r>
          </w:p>
        </w:tc>
      </w:tr>
      <w:tr w:rsidR="00625726" w:rsidRPr="00431688" w:rsidTr="00DD3B84">
        <w:tc>
          <w:tcPr>
            <w:tcW w:w="2977" w:type="dxa"/>
          </w:tcPr>
          <w:p w:rsidR="00625726" w:rsidRPr="00431688" w:rsidRDefault="00625726" w:rsidP="00431688">
            <w:pPr>
              <w:tabs>
                <w:tab w:val="left" w:pos="36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BB5">
              <w:rPr>
                <w:rFonts w:ascii="Times New Roman" w:eastAsia="Times New Roman" w:hAnsi="Times New Roman" w:cs="Times New Roman"/>
                <w:sz w:val="20"/>
                <w:szCs w:val="20"/>
              </w:rPr>
              <w:t>Σύλλογο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ς</w:t>
            </w:r>
            <w:r w:rsidRPr="008B0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Ηπειρωτών Βελγίου</w:t>
            </w:r>
          </w:p>
        </w:tc>
        <w:tc>
          <w:tcPr>
            <w:tcW w:w="2977" w:type="dxa"/>
          </w:tcPr>
          <w:p w:rsidR="00625726" w:rsidRDefault="0050199B" w:rsidP="002C16AE">
            <w:pPr>
              <w:rPr>
                <w:lang w:val="fr-BE"/>
              </w:rPr>
            </w:pPr>
            <w:hyperlink r:id="rId11" w:history="1">
              <w:r w:rsidR="00625726" w:rsidRPr="00057A1B">
                <w:rPr>
                  <w:rStyle w:val="Hyperlink"/>
                </w:rPr>
                <w:t>syllogosipiroton@gmail.com</w:t>
              </w:r>
            </w:hyperlink>
          </w:p>
          <w:p w:rsidR="00625726" w:rsidRPr="00F146AB" w:rsidRDefault="00625726" w:rsidP="002C16AE"/>
        </w:tc>
        <w:tc>
          <w:tcPr>
            <w:tcW w:w="2693" w:type="dxa"/>
          </w:tcPr>
          <w:p w:rsidR="00625726" w:rsidRPr="00D26004" w:rsidRDefault="00625726" w:rsidP="00B55B49">
            <w:r w:rsidRPr="00D26004">
              <w:t>Ιωάννης Παπαδόπουλος</w:t>
            </w:r>
          </w:p>
        </w:tc>
        <w:tc>
          <w:tcPr>
            <w:tcW w:w="1701" w:type="dxa"/>
          </w:tcPr>
          <w:p w:rsidR="00625726" w:rsidRPr="009D4A3F" w:rsidRDefault="009D4A3F" w:rsidP="00B55B49">
            <w:pPr>
              <w:rPr>
                <w:lang w:val="fr-BE"/>
              </w:rPr>
            </w:pPr>
            <w:r>
              <w:rPr>
                <w:lang w:val="fr-BE"/>
              </w:rPr>
              <w:t>0476/742200</w:t>
            </w:r>
          </w:p>
        </w:tc>
      </w:tr>
      <w:tr w:rsidR="00625726" w:rsidRPr="00431688" w:rsidTr="00DD3B84">
        <w:tc>
          <w:tcPr>
            <w:tcW w:w="2977" w:type="dxa"/>
          </w:tcPr>
          <w:p w:rsidR="00625726" w:rsidRPr="00431688" w:rsidRDefault="00625726" w:rsidP="00431688">
            <w:pPr>
              <w:tabs>
                <w:tab w:val="left" w:pos="36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BB5">
              <w:rPr>
                <w:rFonts w:ascii="Times New Roman" w:eastAsia="Times New Roman" w:hAnsi="Times New Roman" w:cs="Times New Roman"/>
                <w:sz w:val="20"/>
                <w:szCs w:val="20"/>
              </w:rPr>
              <w:t>Σύλλογο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ς</w:t>
            </w:r>
            <w:r w:rsidRPr="008B0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0BB5">
              <w:rPr>
                <w:rFonts w:ascii="Times New Roman" w:eastAsia="Times New Roman" w:hAnsi="Times New Roman" w:cs="Times New Roman"/>
                <w:sz w:val="20"/>
                <w:szCs w:val="20"/>
              </w:rPr>
              <w:t>Κρητών</w:t>
            </w:r>
            <w:proofErr w:type="spellEnd"/>
            <w:r w:rsidRPr="008B0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Βελγίου</w:t>
            </w:r>
          </w:p>
        </w:tc>
        <w:tc>
          <w:tcPr>
            <w:tcW w:w="2977" w:type="dxa"/>
          </w:tcPr>
          <w:p w:rsidR="00625726" w:rsidRDefault="0050199B" w:rsidP="002C16AE">
            <w:pPr>
              <w:rPr>
                <w:lang w:val="fr-BE"/>
              </w:rPr>
            </w:pPr>
            <w:hyperlink r:id="rId12" w:history="1">
              <w:r w:rsidR="00625726" w:rsidRPr="00057A1B">
                <w:rPr>
                  <w:rStyle w:val="Hyperlink"/>
                </w:rPr>
                <w:t>skbelgiou@gmail.com</w:t>
              </w:r>
            </w:hyperlink>
          </w:p>
          <w:p w:rsidR="00625726" w:rsidRPr="00F146AB" w:rsidRDefault="00625726" w:rsidP="002C16AE"/>
        </w:tc>
        <w:tc>
          <w:tcPr>
            <w:tcW w:w="2693" w:type="dxa"/>
          </w:tcPr>
          <w:p w:rsidR="00625726" w:rsidRPr="00D26004" w:rsidRDefault="00625726" w:rsidP="00B55B49">
            <w:r w:rsidRPr="00D26004">
              <w:t xml:space="preserve">Σταύρος </w:t>
            </w:r>
            <w:proofErr w:type="spellStart"/>
            <w:r w:rsidRPr="00D26004">
              <w:t>Περδίκης</w:t>
            </w:r>
            <w:proofErr w:type="spellEnd"/>
            <w:r w:rsidRPr="00D26004">
              <w:t xml:space="preserve"> </w:t>
            </w:r>
          </w:p>
        </w:tc>
        <w:tc>
          <w:tcPr>
            <w:tcW w:w="1701" w:type="dxa"/>
          </w:tcPr>
          <w:p w:rsidR="00625726" w:rsidRPr="00D26004" w:rsidRDefault="00744D7E" w:rsidP="00B55B49">
            <w:r>
              <w:t>0486/872705</w:t>
            </w:r>
          </w:p>
        </w:tc>
      </w:tr>
      <w:tr w:rsidR="00625726" w:rsidRPr="00431688" w:rsidTr="00DD3B84">
        <w:tc>
          <w:tcPr>
            <w:tcW w:w="2977" w:type="dxa"/>
          </w:tcPr>
          <w:p w:rsidR="00625726" w:rsidRPr="008B0BB5" w:rsidRDefault="00625726" w:rsidP="00431688">
            <w:pPr>
              <w:tabs>
                <w:tab w:val="left" w:pos="36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Σύλλογος Μακεδόνων</w:t>
            </w:r>
          </w:p>
        </w:tc>
        <w:tc>
          <w:tcPr>
            <w:tcW w:w="2977" w:type="dxa"/>
          </w:tcPr>
          <w:p w:rsidR="00625726" w:rsidRDefault="0050199B" w:rsidP="002C16AE">
            <w:pPr>
              <w:rPr>
                <w:lang w:val="fr-BE"/>
              </w:rPr>
            </w:pPr>
            <w:hyperlink r:id="rId13" w:history="1">
              <w:r w:rsidR="00625726" w:rsidRPr="00057A1B">
                <w:rPr>
                  <w:rStyle w:val="Hyperlink"/>
                </w:rPr>
                <w:t>umacedob@gmail.com</w:t>
              </w:r>
            </w:hyperlink>
          </w:p>
          <w:p w:rsidR="00625726" w:rsidRPr="00625726" w:rsidRDefault="00625726" w:rsidP="002C16AE">
            <w:pPr>
              <w:rPr>
                <w:lang w:val="fr-BE"/>
              </w:rPr>
            </w:pPr>
          </w:p>
        </w:tc>
        <w:tc>
          <w:tcPr>
            <w:tcW w:w="2693" w:type="dxa"/>
          </w:tcPr>
          <w:p w:rsidR="00625726" w:rsidRPr="00D26004" w:rsidRDefault="00625726" w:rsidP="00B55B49">
            <w:r w:rsidRPr="00D26004">
              <w:t>Μαρία Αγγελοπούλου</w:t>
            </w:r>
          </w:p>
        </w:tc>
        <w:tc>
          <w:tcPr>
            <w:tcW w:w="1701" w:type="dxa"/>
          </w:tcPr>
          <w:p w:rsidR="00625726" w:rsidRPr="00D26004" w:rsidRDefault="00752C9C" w:rsidP="00B55B49">
            <w:r>
              <w:t>0489/430702</w:t>
            </w:r>
          </w:p>
        </w:tc>
      </w:tr>
      <w:tr w:rsidR="00625726" w:rsidRPr="00431688" w:rsidTr="00DD3B84">
        <w:tc>
          <w:tcPr>
            <w:tcW w:w="2977" w:type="dxa"/>
          </w:tcPr>
          <w:p w:rsidR="00625726" w:rsidRDefault="00625726" w:rsidP="00532A4B">
            <w:pPr>
              <w:tabs>
                <w:tab w:val="right" w:pos="276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Σύλλογος Θρακιωτών</w:t>
            </w:r>
            <w:r w:rsidR="00532A4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977" w:type="dxa"/>
          </w:tcPr>
          <w:p w:rsidR="00625726" w:rsidRDefault="0050199B" w:rsidP="002C16AE">
            <w:pPr>
              <w:rPr>
                <w:lang w:val="fr-BE"/>
              </w:rPr>
            </w:pPr>
            <w:hyperlink r:id="rId14" w:history="1">
              <w:r w:rsidR="00625726" w:rsidRPr="00057A1B">
                <w:rPr>
                  <w:rStyle w:val="Hyperlink"/>
                </w:rPr>
                <w:t>info@thrace.be</w:t>
              </w:r>
            </w:hyperlink>
          </w:p>
          <w:p w:rsidR="00625726" w:rsidRPr="00625726" w:rsidRDefault="00625726" w:rsidP="002C16AE">
            <w:pPr>
              <w:rPr>
                <w:lang w:val="fr-BE"/>
              </w:rPr>
            </w:pPr>
          </w:p>
        </w:tc>
        <w:tc>
          <w:tcPr>
            <w:tcW w:w="2693" w:type="dxa"/>
          </w:tcPr>
          <w:p w:rsidR="00625726" w:rsidRPr="00D26004" w:rsidRDefault="00625726" w:rsidP="00B55B49">
            <w:r w:rsidRPr="00D26004">
              <w:t xml:space="preserve">Κων/νος  </w:t>
            </w:r>
            <w:proofErr w:type="spellStart"/>
            <w:r w:rsidRPr="00D26004">
              <w:t>Παπατζίκης</w:t>
            </w:r>
            <w:proofErr w:type="spellEnd"/>
          </w:p>
        </w:tc>
        <w:tc>
          <w:tcPr>
            <w:tcW w:w="1701" w:type="dxa"/>
          </w:tcPr>
          <w:p w:rsidR="00625726" w:rsidRPr="009D4A3F" w:rsidRDefault="009D4A3F" w:rsidP="00B55B49">
            <w:pPr>
              <w:rPr>
                <w:lang w:val="fr-BE"/>
              </w:rPr>
            </w:pPr>
            <w:r>
              <w:rPr>
                <w:lang w:val="fr-BE"/>
              </w:rPr>
              <w:t>0476/4667750</w:t>
            </w:r>
          </w:p>
        </w:tc>
      </w:tr>
      <w:tr w:rsidR="00625726" w:rsidRPr="00431688" w:rsidTr="00DD3B84">
        <w:tc>
          <w:tcPr>
            <w:tcW w:w="2977" w:type="dxa"/>
          </w:tcPr>
          <w:p w:rsidR="00625726" w:rsidRDefault="00625726" w:rsidP="00431688">
            <w:pPr>
              <w:tabs>
                <w:tab w:val="left" w:pos="36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Σύλλογος Αργώ</w:t>
            </w:r>
          </w:p>
        </w:tc>
        <w:tc>
          <w:tcPr>
            <w:tcW w:w="2977" w:type="dxa"/>
          </w:tcPr>
          <w:p w:rsidR="00625726" w:rsidRDefault="0050199B" w:rsidP="002C16AE">
            <w:pPr>
              <w:rPr>
                <w:lang w:val="fr-BE"/>
              </w:rPr>
            </w:pPr>
            <w:hyperlink r:id="rId15" w:history="1">
              <w:r w:rsidR="00625726" w:rsidRPr="00057A1B">
                <w:rPr>
                  <w:rStyle w:val="Hyperlink"/>
                </w:rPr>
                <w:t>pappas@pappaslaw.eu</w:t>
              </w:r>
            </w:hyperlink>
          </w:p>
          <w:p w:rsidR="00625726" w:rsidRPr="00625726" w:rsidRDefault="00625726" w:rsidP="002C16AE">
            <w:pPr>
              <w:rPr>
                <w:lang w:val="fr-BE"/>
              </w:rPr>
            </w:pPr>
          </w:p>
        </w:tc>
        <w:tc>
          <w:tcPr>
            <w:tcW w:w="2693" w:type="dxa"/>
          </w:tcPr>
          <w:p w:rsidR="00625726" w:rsidRPr="00D26004" w:rsidRDefault="00625726" w:rsidP="00B55B49">
            <w:r w:rsidRPr="00D26004">
              <w:t>Σπύρος Παππάς</w:t>
            </w:r>
          </w:p>
        </w:tc>
        <w:tc>
          <w:tcPr>
            <w:tcW w:w="1701" w:type="dxa"/>
          </w:tcPr>
          <w:p w:rsidR="00625726" w:rsidRDefault="00744D7E" w:rsidP="00B55B49">
            <w:pPr>
              <w:rPr>
                <w:lang w:val="fr-BE"/>
              </w:rPr>
            </w:pPr>
            <w:r>
              <w:rPr>
                <w:lang w:val="fr-BE"/>
              </w:rPr>
              <w:t>02/2315704</w:t>
            </w:r>
          </w:p>
          <w:p w:rsidR="00744D7E" w:rsidRPr="00744D7E" w:rsidRDefault="00744D7E" w:rsidP="00B55B49">
            <w:pPr>
              <w:rPr>
                <w:lang w:val="fr-BE"/>
              </w:rPr>
            </w:pPr>
            <w:r>
              <w:rPr>
                <w:lang w:val="fr-BE"/>
              </w:rPr>
              <w:t>0474/232066</w:t>
            </w:r>
          </w:p>
        </w:tc>
      </w:tr>
    </w:tbl>
    <w:p w:rsidR="00A61828" w:rsidRPr="0015179C" w:rsidRDefault="00A61828" w:rsidP="00A61828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A61828" w:rsidRPr="0015179C" w:rsidSect="00A61828">
      <w:pgSz w:w="11906" w:h="16838"/>
      <w:pgMar w:top="1440" w:right="424" w:bottom="1440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7EE"/>
    <w:multiLevelType w:val="singleLevel"/>
    <w:tmpl w:val="44F4ABD0"/>
    <w:lvl w:ilvl="0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hint="default"/>
      </w:rPr>
    </w:lvl>
  </w:abstractNum>
  <w:abstractNum w:abstractNumId="1">
    <w:nsid w:val="2BF21513"/>
    <w:multiLevelType w:val="hybridMultilevel"/>
    <w:tmpl w:val="4E9628E6"/>
    <w:lvl w:ilvl="0" w:tplc="65247A9C"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2">
    <w:nsid w:val="42F272A5"/>
    <w:multiLevelType w:val="hybridMultilevel"/>
    <w:tmpl w:val="F574F078"/>
    <w:lvl w:ilvl="0" w:tplc="1A98BD12"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B5"/>
    <w:rsid w:val="00096C2F"/>
    <w:rsid w:val="000E13CD"/>
    <w:rsid w:val="000F775C"/>
    <w:rsid w:val="001021F7"/>
    <w:rsid w:val="00116436"/>
    <w:rsid w:val="0015179C"/>
    <w:rsid w:val="00205BF0"/>
    <w:rsid w:val="002945D6"/>
    <w:rsid w:val="002D347C"/>
    <w:rsid w:val="002D5F31"/>
    <w:rsid w:val="0030339A"/>
    <w:rsid w:val="00326B1C"/>
    <w:rsid w:val="003C50D9"/>
    <w:rsid w:val="003F05E4"/>
    <w:rsid w:val="00431688"/>
    <w:rsid w:val="00441E45"/>
    <w:rsid w:val="0044665B"/>
    <w:rsid w:val="0050199B"/>
    <w:rsid w:val="005204DA"/>
    <w:rsid w:val="00532A4B"/>
    <w:rsid w:val="005527AC"/>
    <w:rsid w:val="00552D34"/>
    <w:rsid w:val="00625726"/>
    <w:rsid w:val="006C7C53"/>
    <w:rsid w:val="006E3D2E"/>
    <w:rsid w:val="0073447C"/>
    <w:rsid w:val="007376EE"/>
    <w:rsid w:val="0074339D"/>
    <w:rsid w:val="00743C68"/>
    <w:rsid w:val="00744D7E"/>
    <w:rsid w:val="00752C9C"/>
    <w:rsid w:val="0077494B"/>
    <w:rsid w:val="007A38B6"/>
    <w:rsid w:val="007E3374"/>
    <w:rsid w:val="008B0BB5"/>
    <w:rsid w:val="008C2DD2"/>
    <w:rsid w:val="008F1C79"/>
    <w:rsid w:val="00943294"/>
    <w:rsid w:val="0094358C"/>
    <w:rsid w:val="00961ABE"/>
    <w:rsid w:val="00974593"/>
    <w:rsid w:val="009C47BB"/>
    <w:rsid w:val="009D4A3F"/>
    <w:rsid w:val="00A004E1"/>
    <w:rsid w:val="00A2465D"/>
    <w:rsid w:val="00A61828"/>
    <w:rsid w:val="00A646C6"/>
    <w:rsid w:val="00AE6214"/>
    <w:rsid w:val="00B00976"/>
    <w:rsid w:val="00B66480"/>
    <w:rsid w:val="00B712C7"/>
    <w:rsid w:val="00BF0B6D"/>
    <w:rsid w:val="00C2548E"/>
    <w:rsid w:val="00C3106D"/>
    <w:rsid w:val="00CF2633"/>
    <w:rsid w:val="00DD3B84"/>
    <w:rsid w:val="00EB58F8"/>
    <w:rsid w:val="00F05100"/>
    <w:rsid w:val="00F11480"/>
    <w:rsid w:val="00F27948"/>
    <w:rsid w:val="00F6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B0BB5"/>
    <w:pPr>
      <w:spacing w:after="0" w:line="240" w:lineRule="auto"/>
      <w:ind w:left="720"/>
    </w:pPr>
    <w:rPr>
      <w:rFonts w:ascii="Lucida Sans Unicode" w:eastAsia="Times New Roman" w:hAnsi="Lucida Sans Unicode" w:cs="Lucida Sans Unicod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B0BB5"/>
    <w:rPr>
      <w:rFonts w:ascii="Lucida Sans Unicode" w:eastAsia="Times New Roman" w:hAnsi="Lucida Sans Unicode" w:cs="Lucida Sans Unicode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8F1C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B0BB5"/>
    <w:pPr>
      <w:spacing w:after="0" w:line="240" w:lineRule="auto"/>
      <w:ind w:left="720"/>
    </w:pPr>
    <w:rPr>
      <w:rFonts w:ascii="Lucida Sans Unicode" w:eastAsia="Times New Roman" w:hAnsi="Lucida Sans Unicode" w:cs="Lucida Sans Unicod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B0BB5"/>
    <w:rPr>
      <w:rFonts w:ascii="Lucida Sans Unicode" w:eastAsia="Times New Roman" w:hAnsi="Lucida Sans Unicode" w:cs="Lucida Sans Unicode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8F1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venpop@hotmail.com" TargetMode="External"/><Relationship Id="rId13" Type="http://schemas.openxmlformats.org/officeDocument/2006/relationships/hyperlink" Target="mailto:umacedob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receasbl@gmail.com" TargetMode="External"/><Relationship Id="rId12" Type="http://schemas.openxmlformats.org/officeDocument/2006/relationships/hyperlink" Target="mailto:skbelgiou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com.hel.liege@gmail.com" TargetMode="External"/><Relationship Id="rId11" Type="http://schemas.openxmlformats.org/officeDocument/2006/relationships/hyperlink" Target="mailto:syllogosipiroton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ppas@pappaslaw.eu" TargetMode="External"/><Relationship Id="rId10" Type="http://schemas.openxmlformats.org/officeDocument/2006/relationships/hyperlink" Target="mailto:kamienkenargo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kis.dimitrakopoulos@yahoo.fr" TargetMode="External"/><Relationship Id="rId14" Type="http://schemas.openxmlformats.org/officeDocument/2006/relationships/hyperlink" Target="mailto:info@thrace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Galathianaki</dc:creator>
  <cp:lastModifiedBy>BVBA</cp:lastModifiedBy>
  <cp:revision>3</cp:revision>
  <cp:lastPrinted>2019-05-17T10:35:00Z</cp:lastPrinted>
  <dcterms:created xsi:type="dcterms:W3CDTF">2022-12-14T11:16:00Z</dcterms:created>
  <dcterms:modified xsi:type="dcterms:W3CDTF">2022-12-14T11:18:00Z</dcterms:modified>
</cp:coreProperties>
</file>